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52" w:rsidRDefault="00812020" w:rsidP="008120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5B1813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ГБУСО «Социальный приют для детей и подростков г. Новозыбкова»</w:t>
      </w:r>
      <w:r w:rsidR="00C51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879" w:rsidRPr="00FE2688" w:rsidRDefault="00606652" w:rsidP="008120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01.01. 202</w:t>
      </w:r>
      <w:r w:rsidR="0091006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51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44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tbl>
      <w:tblPr>
        <w:tblW w:w="1568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701"/>
        <w:gridCol w:w="1276"/>
        <w:gridCol w:w="3969"/>
        <w:gridCol w:w="1559"/>
        <w:gridCol w:w="3119"/>
        <w:gridCol w:w="3544"/>
      </w:tblGrid>
      <w:tr w:rsidR="00812020" w:rsidRPr="00FE2688" w:rsidTr="00E2548E">
        <w:trPr>
          <w:trHeight w:val="7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4A476C" w:rsidRDefault="00E2548E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spellEnd"/>
            <w:proofErr w:type="gramEnd"/>
            <w:r w:rsidR="00812020"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20" w:rsidRPr="004A476C" w:rsidRDefault="00812020" w:rsidP="003778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  <w:p w:rsidR="00812020" w:rsidRPr="004A476C" w:rsidRDefault="00812020" w:rsidP="003778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Имя</w:t>
            </w:r>
          </w:p>
          <w:p w:rsidR="00812020" w:rsidRPr="004A476C" w:rsidRDefault="00812020" w:rsidP="003778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20" w:rsidRPr="004A476C" w:rsidRDefault="00812020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20" w:rsidRPr="004A476C" w:rsidRDefault="00812020" w:rsidP="007C25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Какое учебное </w:t>
            </w:r>
            <w:proofErr w:type="gramStart"/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заведение</w:t>
            </w:r>
            <w:proofErr w:type="gramEnd"/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каком году окончил</w:t>
            </w:r>
            <w:r w:rsidR="007C254E"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, специальность по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20" w:rsidRPr="004A476C" w:rsidRDefault="00812020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20" w:rsidRPr="004A476C" w:rsidRDefault="00812020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Дата последней переподготовки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20" w:rsidRPr="004A476C" w:rsidRDefault="00812020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2FC4" w:rsidRPr="004A476C" w:rsidRDefault="00B02FC4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</w:tr>
      <w:tr w:rsidR="00812020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812020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812020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Базарчук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812020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13.10.1970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Default="00E47F97" w:rsidP="00190B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90B12">
              <w:rPr>
                <w:rFonts w:ascii="Times New Roman" w:hAnsi="Times New Roman" w:cs="Times New Roman"/>
                <w:sz w:val="20"/>
                <w:szCs w:val="20"/>
              </w:rPr>
              <w:t>Клинцовское</w:t>
            </w:r>
            <w:proofErr w:type="spellEnd"/>
            <w:r w:rsidR="00190B12">
              <w:rPr>
                <w:rFonts w:ascii="Times New Roman" w:hAnsi="Times New Roman" w:cs="Times New Roman"/>
                <w:sz w:val="20"/>
                <w:szCs w:val="20"/>
              </w:rPr>
              <w:t xml:space="preserve"> ССПУ 1997 г.</w:t>
            </w:r>
            <w:r w:rsidR="004A476C">
              <w:rPr>
                <w:rFonts w:ascii="Times New Roman" w:hAnsi="Times New Roman" w:cs="Times New Roman"/>
                <w:sz w:val="20"/>
                <w:szCs w:val="20"/>
              </w:rPr>
              <w:t>, дополнительное образование</w:t>
            </w:r>
          </w:p>
          <w:p w:rsidR="00190B12" w:rsidRPr="00FE2688" w:rsidRDefault="00190B12" w:rsidP="00190B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7C254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B02FC4" w:rsidP="00B02FC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Default="00B02FC4" w:rsidP="00B02FC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B02FC4" w:rsidRPr="00FE2688" w:rsidRDefault="00B02FC4" w:rsidP="00B02FC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1930 от 20.12.2018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Поддубная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юдмила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28.05.1963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БГПИ 1987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B02FC4" w:rsidRPr="00FE2688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1930 от 20.12.2018 г.</w:t>
            </w:r>
          </w:p>
        </w:tc>
      </w:tr>
      <w:tr w:rsidR="00B02FC4" w:rsidRPr="00FE2688" w:rsidTr="00E2548E">
        <w:trPr>
          <w:trHeight w:val="3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Самусенко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алина Николаевна</w:t>
            </w: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11.01.1969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7C254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 1988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 w:rsidP="00B02FC4">
            <w:r w:rsidRPr="00D97130"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ИПКРО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июнь - июль</w:t>
            </w:r>
            <w:r w:rsidRPr="00D97130">
              <w:rPr>
                <w:rFonts w:ascii="Times New Roman" w:hAnsi="Times New Roman" w:cs="Times New Roman"/>
                <w:sz w:val="20"/>
                <w:szCs w:val="20"/>
              </w:rPr>
              <w:t xml:space="preserve">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 w:rsidP="00B02FC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B02FC4" w:rsidRPr="00FE2688" w:rsidRDefault="00B02FC4" w:rsidP="00E2548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</w:t>
            </w:r>
            <w:r w:rsidR="00E254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54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E254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548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.2018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Черных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ветлана 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17.11.1970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7C254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Клинцовское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 </w:t>
            </w:r>
            <w:r w:rsidR="00E2548E">
              <w:rPr>
                <w:rFonts w:ascii="Times New Roman" w:hAnsi="Times New Roman" w:cs="Times New Roman"/>
                <w:sz w:val="20"/>
                <w:szCs w:val="20"/>
              </w:rPr>
              <w:t xml:space="preserve"> июль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E2548E" w:rsidP="00B02FC4">
            <w:r>
              <w:t xml:space="preserve">               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B02FC4" w:rsidRPr="00FE2688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1832 п.2 от 18.12.2019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Роговская Наталья Юрьевна</w:t>
            </w: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17.09.1977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6C" w:rsidRDefault="004A476C" w:rsidP="004A476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 1997 г. учитель начальных классов</w:t>
            </w:r>
          </w:p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Московский психолого-социальный институт 2005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B02FC4" w:rsidRPr="00FE2688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1930 от 20.12.2018 г.</w:t>
            </w:r>
          </w:p>
        </w:tc>
      </w:tr>
      <w:tr w:rsidR="00B02FC4" w:rsidRPr="00FE2688" w:rsidTr="00E2548E">
        <w:trPr>
          <w:trHeight w:val="5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4" w:rsidRPr="00FE2688" w:rsidRDefault="00B02FC4" w:rsidP="00190B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Тюрина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арина Александровна</w:t>
            </w: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 1998 г.</w:t>
            </w:r>
            <w:r w:rsidR="004A476C">
              <w:rPr>
                <w:rFonts w:ascii="Times New Roman" w:hAnsi="Times New Roman" w:cs="Times New Roman"/>
                <w:sz w:val="20"/>
                <w:szCs w:val="20"/>
              </w:rPr>
              <w:t>, 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B02FC4" w:rsidRPr="00FE2688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1930 от 20.12.2018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Кундик Ирина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25.03.1985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D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БГПУ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2007 г.</w:t>
            </w:r>
          </w:p>
          <w:p w:rsidR="00B02FC4" w:rsidRPr="00FE2688" w:rsidRDefault="006C4F8F" w:rsidP="006C4F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  <w:r w:rsidR="00B02FC4">
              <w:rPr>
                <w:rFonts w:ascii="Times New Roman" w:hAnsi="Times New Roman" w:cs="Times New Roman"/>
                <w:sz w:val="20"/>
                <w:szCs w:val="20"/>
              </w:rPr>
              <w:t>Международная академия экспертизы и оценки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 w:rsidP="00E47F97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0,5 ст. педагог-психолог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6C4F8F" w:rsidP="006C4F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июн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F" w:rsidRDefault="006C4F8F" w:rsidP="006C4F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B02FC4" w:rsidRPr="00FE2688" w:rsidRDefault="006C4F8F" w:rsidP="006C4F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1200 от 23.07.2018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Давыдкова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E47F9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 1997 г.</w:t>
            </w:r>
            <w:r w:rsidR="004A476C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начальных классов, воспитатель </w:t>
            </w:r>
            <w:proofErr w:type="spellStart"/>
            <w:r w:rsidR="004A476C">
              <w:rPr>
                <w:rFonts w:ascii="Times New Roman" w:hAnsi="Times New Roman" w:cs="Times New Roman"/>
                <w:sz w:val="20"/>
                <w:szCs w:val="20"/>
              </w:rPr>
              <w:t>интернатных</w:t>
            </w:r>
            <w:proofErr w:type="spellEnd"/>
            <w:r w:rsidR="004A476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E2548E" w:rsidP="00E2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02FC4" w:rsidRPr="000D37E9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E2548E" w:rsidRPr="00E2548E" w:rsidRDefault="00E2548E" w:rsidP="004A47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6C4F8F" w:rsidP="006C4F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Всеросийский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научно-образовательный центр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»» г. Липецк</w:t>
            </w:r>
          </w:p>
          <w:p w:rsidR="006C4F8F" w:rsidRPr="00FE2688" w:rsidRDefault="006C4F8F" w:rsidP="006C4F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Октябрь 2017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673CD3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D3">
              <w:rPr>
                <w:rFonts w:ascii="Times New Roman" w:hAnsi="Times New Roman" w:cs="Times New Roman"/>
                <w:b/>
                <w:sz w:val="20"/>
                <w:szCs w:val="20"/>
              </w:rPr>
              <w:t>Высшая  квалификационная категория</w:t>
            </w:r>
          </w:p>
          <w:p w:rsidR="00E2548E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ДОиНБО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136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548E" w:rsidRPr="00FE2688" w:rsidRDefault="00E2548E" w:rsidP="0091006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31.01.2018 г.</w:t>
            </w:r>
            <w:r w:rsidR="004A476C" w:rsidRPr="00E254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A476C" w:rsidRPr="00673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Победитель регионального этапа Всероссийского конкурса «Лучший работник учреждения  </w:t>
            </w:r>
            <w:proofErr w:type="spellStart"/>
            <w:r w:rsidR="004A476C" w:rsidRPr="00673CD3">
              <w:rPr>
                <w:rFonts w:ascii="Times New Roman" w:hAnsi="Times New Roman" w:cs="Times New Roman"/>
                <w:b/>
                <w:sz w:val="16"/>
                <w:szCs w:val="16"/>
              </w:rPr>
              <w:t>со</w:t>
            </w:r>
            <w:r w:rsidR="00910069"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  <w:r w:rsidR="004A476C" w:rsidRPr="00673CD3">
              <w:rPr>
                <w:rFonts w:ascii="Times New Roman" w:hAnsi="Times New Roman" w:cs="Times New Roman"/>
                <w:b/>
                <w:sz w:val="16"/>
                <w:szCs w:val="16"/>
              </w:rPr>
              <w:t>обслуживания</w:t>
            </w:r>
            <w:proofErr w:type="spellEnd"/>
            <w:r w:rsidR="004A476C" w:rsidRPr="00673CD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E2548E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Чугаева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08.03.1979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6C" w:rsidRDefault="004A476C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 1998 г. учитель начальных классов</w:t>
            </w:r>
          </w:p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6B1D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3A6B1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Московский психолого-социальный институт 2005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97130"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ИПКРО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июнь - июль </w:t>
            </w:r>
            <w:r w:rsidRPr="00D9713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E2548E" w:rsidRPr="00FE2688" w:rsidRDefault="00E2548E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1501 от 27.09.2018 г.</w:t>
            </w:r>
          </w:p>
        </w:tc>
      </w:tr>
      <w:tr w:rsidR="00E2548E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Пашкова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10.02.1984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28587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учитель нач. классов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НГППИ  2003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E2548E" w:rsidRPr="00FE2688" w:rsidRDefault="00E2548E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1930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 г.</w:t>
            </w:r>
          </w:p>
        </w:tc>
      </w:tr>
      <w:tr w:rsidR="00E2548E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 w:rsidP="00EE45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Кириллова Юлия Ивановна</w:t>
            </w:r>
          </w:p>
          <w:p w:rsidR="00E2548E" w:rsidRPr="00FE2688" w:rsidRDefault="00E2548E" w:rsidP="00EE45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10.06.1985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3A6B1D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B1D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педагогическое</w:t>
            </w:r>
          </w:p>
          <w:p w:rsidR="00E2548E" w:rsidRPr="00FE2688" w:rsidRDefault="00E2548E" w:rsidP="007C254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 им. Ульянова-Ленина 2008г.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0,5 ст. педагог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AC" w:rsidRDefault="00D321AC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ИПКРО </w:t>
            </w:r>
          </w:p>
          <w:p w:rsidR="00E2548E" w:rsidRDefault="00D321AC" w:rsidP="00D321A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декабрь 2018 г.</w:t>
            </w:r>
          </w:p>
          <w:p w:rsidR="00D321AC" w:rsidRPr="00FE2688" w:rsidRDefault="00D321AC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программа «Образование и педагогика» по профилю Педагогическая деятельность в образовательной организации дополнительного образования)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E2548E" w:rsidRPr="00FE2688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1832  п.13 от 18.12.2019 г.</w:t>
            </w:r>
          </w:p>
        </w:tc>
      </w:tr>
      <w:tr w:rsidR="00606652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EE45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Гучанова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01.04.1984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Default="003A6B1D" w:rsidP="003A6B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Клинцовское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2006 г. воспитатель ДУ для детей с недостатками умственного и речевого развития</w:t>
            </w:r>
          </w:p>
          <w:p w:rsidR="00606652" w:rsidRPr="003A6B1D" w:rsidRDefault="003A6B1D" w:rsidP="003A6B1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B1D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педагогическое</w:t>
            </w:r>
          </w:p>
          <w:p w:rsidR="003A6B1D" w:rsidRDefault="003A6B1D" w:rsidP="003A6B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Брянский ГУ им. Академика Петровского 2013 г.</w:t>
            </w:r>
          </w:p>
          <w:p w:rsidR="003A6B1D" w:rsidRDefault="003A6B1D" w:rsidP="003A6B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Pr="000D37E9" w:rsidRDefault="00606652" w:rsidP="0060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ИПКРО </w:t>
            </w:r>
          </w:p>
          <w:p w:rsidR="00606652" w:rsidRDefault="00606652" w:rsidP="003A6B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 2015 г.</w:t>
            </w:r>
            <w:r w:rsidR="003A6B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«Совершенствование проф. компетенции педагогов ДОУ </w:t>
            </w:r>
            <w:r w:rsidR="003A6B1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3A6B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ловиях реализации ФГОС дошкольного образования)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3A6B1D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\к</w:t>
            </w:r>
          </w:p>
        </w:tc>
      </w:tr>
      <w:tr w:rsidR="005B1813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EE45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Глушакова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30.08.1970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7" w:rsidRPr="00124367" w:rsidRDefault="00124367" w:rsidP="005B181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Pr="00124367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педагогическое</w:t>
            </w:r>
          </w:p>
          <w:bookmarkEnd w:id="0"/>
          <w:p w:rsidR="005B1813" w:rsidRDefault="005B1813" w:rsidP="005B181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им. Академика Петровского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1997 г.</w:t>
            </w:r>
          </w:p>
          <w:p w:rsidR="005B1813" w:rsidRDefault="005B1813" w:rsidP="005B181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60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дополнительного профессионального образования «Среднерусская академия современного знания» г. Калуга</w:t>
            </w:r>
            <w:r w:rsidR="00124367">
              <w:rPr>
                <w:rFonts w:ascii="Times New Roman" w:hAnsi="Times New Roman" w:cs="Times New Roman"/>
                <w:sz w:val="20"/>
                <w:szCs w:val="20"/>
              </w:rPr>
              <w:t xml:space="preserve"> ноябрь 2017 – январь 2018 г.</w:t>
            </w:r>
          </w:p>
          <w:p w:rsidR="005B1813" w:rsidRDefault="005B1813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="00124367"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социально-психологической помощи семьям с детьми, находящимися в ТЖС, СОП»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124367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  <w:p w:rsidR="00124367" w:rsidRDefault="00124367" w:rsidP="0012436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НБО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2-Г</w:t>
            </w:r>
          </w:p>
          <w:p w:rsidR="00124367" w:rsidRDefault="00124367" w:rsidP="0012436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21.02.2018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</w:tbl>
    <w:p w:rsidR="00377879" w:rsidRPr="00FE2688" w:rsidRDefault="00377879" w:rsidP="00377879">
      <w:pPr>
        <w:spacing w:after="0" w:line="240" w:lineRule="atLeast"/>
        <w:rPr>
          <w:rFonts w:ascii="Times New Roman" w:hAnsi="Times New Roman" w:cs="Times New Roman"/>
          <w:b/>
        </w:rPr>
      </w:pPr>
    </w:p>
    <w:p w:rsidR="00C6530D" w:rsidRDefault="00C6530D" w:rsidP="00377879">
      <w:pPr>
        <w:spacing w:after="0" w:line="240" w:lineRule="auto"/>
        <w:rPr>
          <w:b/>
        </w:rPr>
      </w:pPr>
    </w:p>
    <w:p w:rsidR="000D4C15" w:rsidRDefault="000D4C15" w:rsidP="00377879">
      <w:pPr>
        <w:spacing w:after="0" w:line="240" w:lineRule="auto"/>
        <w:rPr>
          <w:b/>
        </w:rPr>
      </w:pPr>
    </w:p>
    <w:p w:rsidR="000D4C15" w:rsidRDefault="000D4C15" w:rsidP="000D4C15"/>
    <w:p w:rsidR="000D4C15" w:rsidRDefault="000D4C15" w:rsidP="000D4C15"/>
    <w:p w:rsidR="000D4C15" w:rsidRPr="00377879" w:rsidRDefault="000D4C15" w:rsidP="00377879">
      <w:pPr>
        <w:spacing w:after="0" w:line="240" w:lineRule="auto"/>
        <w:rPr>
          <w:b/>
        </w:rPr>
      </w:pPr>
    </w:p>
    <w:sectPr w:rsidR="000D4C15" w:rsidRPr="00377879" w:rsidSect="00FE2688">
      <w:pgSz w:w="16838" w:h="11906" w:orient="landscape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19"/>
    <w:rsid w:val="00037351"/>
    <w:rsid w:val="000A60B8"/>
    <w:rsid w:val="000B3301"/>
    <w:rsid w:val="000C631E"/>
    <w:rsid w:val="000D4C15"/>
    <w:rsid w:val="000E47EE"/>
    <w:rsid w:val="00115D8E"/>
    <w:rsid w:val="0012428C"/>
    <w:rsid w:val="00124367"/>
    <w:rsid w:val="00190B12"/>
    <w:rsid w:val="001D1B7C"/>
    <w:rsid w:val="001E2365"/>
    <w:rsid w:val="001E4EDB"/>
    <w:rsid w:val="0023001A"/>
    <w:rsid w:val="0028587F"/>
    <w:rsid w:val="00295145"/>
    <w:rsid w:val="00360FF3"/>
    <w:rsid w:val="00377879"/>
    <w:rsid w:val="003A6B1D"/>
    <w:rsid w:val="003E25FE"/>
    <w:rsid w:val="003F35C4"/>
    <w:rsid w:val="00443096"/>
    <w:rsid w:val="00485AE0"/>
    <w:rsid w:val="004A476C"/>
    <w:rsid w:val="00507F14"/>
    <w:rsid w:val="00520DDA"/>
    <w:rsid w:val="005434ED"/>
    <w:rsid w:val="005B1813"/>
    <w:rsid w:val="00606652"/>
    <w:rsid w:val="00673CD3"/>
    <w:rsid w:val="006C4F8F"/>
    <w:rsid w:val="007C254E"/>
    <w:rsid w:val="008014B9"/>
    <w:rsid w:val="00805FE8"/>
    <w:rsid w:val="00812020"/>
    <w:rsid w:val="008B051D"/>
    <w:rsid w:val="008D0C93"/>
    <w:rsid w:val="00910069"/>
    <w:rsid w:val="00976D19"/>
    <w:rsid w:val="009B77A8"/>
    <w:rsid w:val="00AE0DEF"/>
    <w:rsid w:val="00B02FC4"/>
    <w:rsid w:val="00B217B2"/>
    <w:rsid w:val="00B51364"/>
    <w:rsid w:val="00BB1FD0"/>
    <w:rsid w:val="00BF211C"/>
    <w:rsid w:val="00C021B1"/>
    <w:rsid w:val="00C04B2E"/>
    <w:rsid w:val="00C51334"/>
    <w:rsid w:val="00C6530D"/>
    <w:rsid w:val="00D321AC"/>
    <w:rsid w:val="00E2548E"/>
    <w:rsid w:val="00E47F97"/>
    <w:rsid w:val="00EC2029"/>
    <w:rsid w:val="00ED03C0"/>
    <w:rsid w:val="00EE451D"/>
    <w:rsid w:val="00F4437F"/>
    <w:rsid w:val="00F91AC5"/>
    <w:rsid w:val="00FB1BC4"/>
    <w:rsid w:val="00FD2053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глушаков</dc:creator>
  <cp:keywords/>
  <dc:description/>
  <cp:lastModifiedBy>User</cp:lastModifiedBy>
  <cp:revision>68</cp:revision>
  <cp:lastPrinted>2021-01-15T08:02:00Z</cp:lastPrinted>
  <dcterms:created xsi:type="dcterms:W3CDTF">2019-05-06T10:49:00Z</dcterms:created>
  <dcterms:modified xsi:type="dcterms:W3CDTF">2021-08-10T09:52:00Z</dcterms:modified>
</cp:coreProperties>
</file>